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J02078、J02079、J02616、J02617、J02618、J02619、J02620、J02621、J02622、J08102、J08103、J08104、J08105、J08106、J08107、J08108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申万宏源-龙鼎定制-2442期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9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0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2026-03-30T00:49:48Z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