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3期封闭式公募人民币理财产品（Y81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,810,603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