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南银理财珠联璧合鑫逸稳一年193期封闭式公募人民币理财产品（Y30193）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Y30193)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751,481,426.70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