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ZZ700322302401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Y60047、Y61047、Y62047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泰州国控投资集团有限公司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西部信托·瑞泰5号集合资金信托计划（第2期）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盐城市城镇化建设投资集团有限公司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中信信托·兴邦90号固定收益类信托计划第3期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