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南银理财珠联璧合鑫逸稳两年52期封闭式公募人民币理财产品（Y60052）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Y60052)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85,967,433.80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